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402" w:rsidRPr="001B60E1" w:rsidRDefault="00532402" w:rsidP="00532402">
      <w:pPr>
        <w:rPr>
          <w:b/>
        </w:rPr>
      </w:pPr>
      <w:r w:rsidRPr="001B60E1">
        <w:rPr>
          <w:b/>
          <w:highlight w:val="yellow"/>
        </w:rPr>
        <w:t>[2/27, 12:06 PM]: Mera tha aj eng101 ka paper</w:t>
      </w:r>
      <w:r w:rsidRPr="001B60E1">
        <w:rPr>
          <w:b/>
        </w:rPr>
        <w:t> </w:t>
      </w:r>
    </w:p>
    <w:p w:rsidR="00532402" w:rsidRDefault="00532402" w:rsidP="00532402">
      <w:r>
        <w:t>Grammar portion kafi tha 30 mcqs thy aur 9 questions thy </w:t>
      </w:r>
    </w:p>
    <w:p w:rsidR="00532402" w:rsidRDefault="00532402" w:rsidP="00532402">
      <w:r>
        <w:t>Long 5 marks ka unity of paragraph aya tha </w:t>
      </w:r>
    </w:p>
    <w:p w:rsidR="00532402" w:rsidRDefault="00532402" w:rsidP="00532402">
      <w:r>
        <w:t>5 marks k preposition aye thi </w:t>
      </w:r>
    </w:p>
    <w:p w:rsidR="00532402" w:rsidRDefault="00532402" w:rsidP="00532402">
      <w:r>
        <w:t>5 future tense k true false thy </w:t>
      </w:r>
    </w:p>
    <w:p w:rsidR="00532402" w:rsidRDefault="00532402" w:rsidP="00532402">
      <w:r>
        <w:t>2 marks k organization method of essay </w:t>
      </w:r>
    </w:p>
    <w:p w:rsidR="00532402" w:rsidRDefault="00532402" w:rsidP="00532402">
      <w:r>
        <w:t>2 marks k transition words thy </w:t>
      </w:r>
    </w:p>
    <w:p w:rsidR="00532402" w:rsidRDefault="00532402" w:rsidP="00532402">
      <w:r>
        <w:t>3 marks k run on sentence thy</w:t>
      </w:r>
    </w:p>
    <w:p w:rsidR="00532402" w:rsidRPr="00954579" w:rsidRDefault="00532402" w:rsidP="00532402">
      <w:pPr>
        <w:rPr>
          <w:b/>
        </w:rPr>
      </w:pPr>
      <w:r w:rsidRPr="004F32B8">
        <w:rPr>
          <w:b/>
          <w:highlight w:val="yellow"/>
        </w:rPr>
        <w:t xml:space="preserve">[2/27, 12:06 PM] +: </w:t>
      </w:r>
      <w:r w:rsidRPr="004F32B8">
        <w:rPr>
          <w:rFonts w:ascii="Cambria Math" w:hAnsi="Cambria Math" w:cs="Cambria Math"/>
          <w:b/>
          <w:highlight w:val="yellow"/>
        </w:rPr>
        <w:t>𝐓𝐨𝐝𝐚𝐲</w:t>
      </w:r>
      <w:r w:rsidRPr="004F32B8">
        <w:rPr>
          <w:b/>
          <w:highlight w:val="yellow"/>
        </w:rPr>
        <w:t xml:space="preserve"> </w:t>
      </w:r>
      <w:r w:rsidRPr="004F32B8">
        <w:rPr>
          <w:rFonts w:ascii="Cambria Math" w:hAnsi="Cambria Math" w:cs="Cambria Math"/>
          <w:b/>
          <w:highlight w:val="yellow"/>
        </w:rPr>
        <w:t>𝐄𝐧𝐠</w:t>
      </w:r>
      <w:r w:rsidRPr="004F32B8">
        <w:rPr>
          <w:b/>
          <w:highlight w:val="yellow"/>
        </w:rPr>
        <w:t xml:space="preserve"> 101 </w:t>
      </w:r>
      <w:r w:rsidRPr="004F32B8">
        <w:rPr>
          <w:rFonts w:ascii="Cambria Math" w:hAnsi="Cambria Math" w:cs="Cambria Math"/>
          <w:b/>
          <w:highlight w:val="yellow"/>
        </w:rPr>
        <w:t>𝐏𝐚𝐩𝐞𝐫</w:t>
      </w:r>
      <w:r w:rsidRPr="004F32B8">
        <w:rPr>
          <w:rFonts w:ascii="Calibri" w:hAnsi="Calibri" w:cs="Calibri"/>
          <w:b/>
          <w:highlight w:val="yellow"/>
        </w:rPr>
        <w:t>🏻</w:t>
      </w:r>
    </w:p>
    <w:p w:rsidR="00532402" w:rsidRDefault="00532402" w:rsidP="00532402">
      <w:r>
        <w:t>paper easy tha 39 questions thy ek eassy or ek paragraph likny aay thy 100 to 130 words ky or baki subjective ma (cp) waly or sentence fragments lazmi deky ga us sy kafi mcqs bhee aay thy shyd 2 ya 3</w:t>
      </w:r>
    </w:p>
    <w:p w:rsidR="00532402" w:rsidRPr="004F32B8" w:rsidRDefault="00532402" w:rsidP="00532402">
      <w:pPr>
        <w:rPr>
          <w:b/>
        </w:rPr>
      </w:pPr>
      <w:r w:rsidRPr="004F32B8">
        <w:rPr>
          <w:b/>
          <w:highlight w:val="yellow"/>
        </w:rPr>
        <w:t>[2/27, 12:06 PM] +92 344 1634558: Eng101  paper</w:t>
      </w:r>
      <w:r w:rsidRPr="004F32B8">
        <w:rPr>
          <w:b/>
        </w:rPr>
        <w:t>   </w:t>
      </w:r>
    </w:p>
    <w:p w:rsidR="00532402" w:rsidRDefault="00532402" w:rsidP="00532402">
      <w:r>
        <w:t>Mostly  mcq  sentences fragment or  tenses the  20%repeated the </w:t>
      </w:r>
    </w:p>
    <w:p w:rsidR="00532402" w:rsidRDefault="00532402" w:rsidP="00532402">
      <w:r>
        <w:t>Comma splice  or  fused sentence  error find krna tha  3 marks ka</w:t>
      </w:r>
    </w:p>
    <w:sectPr w:rsidR="00532402" w:rsidSect="00CB58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32402"/>
    <w:rsid w:val="00532402"/>
    <w:rsid w:val="00954579"/>
    <w:rsid w:val="00CB58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4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8611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112</Words>
  <Characters>640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 Toqeer</dc:creator>
  <cp:lastModifiedBy>Rana Toqeer</cp:lastModifiedBy>
  <cp:revision>1</cp:revision>
  <dcterms:created xsi:type="dcterms:W3CDTF">2021-03-01T14:31:00Z</dcterms:created>
  <dcterms:modified xsi:type="dcterms:W3CDTF">2021-03-01T15:01:00Z</dcterms:modified>
</cp:coreProperties>
</file>